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F8CB" w14:textId="77777777"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14:paraId="7503C613" w14:textId="77777777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14:paraId="711654F7" w14:textId="77777777"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53E9574" wp14:editId="7CF8690A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57D7D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14:paraId="00C6840A" w14:textId="77777777" w:rsidR="00B521D6" w:rsidRDefault="00777B41" w:rsidP="000A1F90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5874CB">
              <w:rPr>
                <w:rFonts w:ascii="Arial" w:hAnsi="Arial" w:cs="Arial"/>
                <w:sz w:val="22"/>
                <w:szCs w:val="22"/>
              </w:rPr>
              <w:t>2</w:t>
            </w:r>
            <w:r w:rsidR="00644F9E">
              <w:rPr>
                <w:rFonts w:ascii="Arial" w:hAnsi="Arial" w:cs="Arial"/>
                <w:sz w:val="22"/>
                <w:szCs w:val="22"/>
              </w:rPr>
              <w:t>574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5AC4344B" w14:textId="77777777"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14:paraId="34171816" w14:textId="77777777" w:rsidR="00B521D6" w:rsidRPr="00525AF0" w:rsidRDefault="005874CB" w:rsidP="000A1F9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7-31</w:t>
            </w:r>
            <w:r w:rsidR="00C7168A">
              <w:rPr>
                <w:rFonts w:ascii="Arial" w:hAnsi="Arial" w:cs="Arial"/>
                <w:b/>
                <w:sz w:val="22"/>
                <w:szCs w:val="22"/>
              </w:rPr>
              <w:t>-19</w:t>
            </w:r>
          </w:p>
        </w:tc>
      </w:tr>
      <w:tr w:rsidR="00B521D6" w14:paraId="414A360F" w14:textId="77777777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14:paraId="2CD2CF0C" w14:textId="77777777"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14:paraId="2E5DDAD9" w14:textId="77777777" w:rsidR="00B521D6" w:rsidRDefault="00644F9E" w:rsidP="00E171B7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Chick-fil-A @ Coors Pavilion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14:paraId="61A1885A" w14:textId="77777777"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14:paraId="0CF8D684" w14:textId="77777777" w:rsidR="00B521D6" w:rsidRPr="00525AF0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708A874" w14:textId="77777777"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14:paraId="39AE8754" w14:textId="77777777" w:rsidTr="00A10939">
        <w:trPr>
          <w:trHeight w:val="278"/>
        </w:trPr>
        <w:tc>
          <w:tcPr>
            <w:tcW w:w="2394" w:type="dxa"/>
            <w:vAlign w:val="center"/>
          </w:tcPr>
          <w:p w14:paraId="02333D2A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C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14:paraId="02BE31A1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14:paraId="558297E6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14:paraId="0E0A3C0D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14:paraId="1B4C9AFD" w14:textId="77777777" w:rsidTr="00A10939">
        <w:trPr>
          <w:trHeight w:val="539"/>
        </w:trPr>
        <w:tc>
          <w:tcPr>
            <w:tcW w:w="2394" w:type="dxa"/>
            <w:vAlign w:val="center"/>
          </w:tcPr>
          <w:p w14:paraId="778A7BBA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14:paraId="16B98316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14:paraId="65E6A7D9" w14:textId="77777777" w:rsidR="00B521D6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CB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14:paraId="5CC22D43" w14:textId="77777777" w:rsidR="00A10939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14:paraId="204F3FBB" w14:textId="77777777" w:rsidR="00B521D6" w:rsidRPr="003951A1" w:rsidRDefault="007430F7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14:paraId="7EECE6FC" w14:textId="77777777" w:rsidTr="00A10939">
        <w:trPr>
          <w:trHeight w:val="530"/>
        </w:trPr>
        <w:tc>
          <w:tcPr>
            <w:tcW w:w="2394" w:type="dxa"/>
            <w:vAlign w:val="center"/>
          </w:tcPr>
          <w:p w14:paraId="64E29C46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14:paraId="64920464" w14:textId="77777777" w:rsidR="00B521D6" w:rsidRPr="003951A1" w:rsidRDefault="007430F7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50BF5DCC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B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14:paraId="587E4369" w14:textId="77777777" w:rsidR="00B521D6" w:rsidRPr="003951A1" w:rsidRDefault="007430F7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14:paraId="61665B90" w14:textId="77777777"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14:paraId="2ED393A2" w14:textId="77777777" w:rsidR="008722AB" w:rsidRPr="00324643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14:paraId="05D36C0C" w14:textId="77777777" w:rsidR="00777B41" w:rsidRDefault="00777B41" w:rsidP="00777B41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14:paraId="1AE4B2B2" w14:textId="77777777" w:rsidR="00333205" w:rsidRDefault="00644F9E" w:rsidP="004752C6">
      <w:pPr>
        <w:pStyle w:val="ListParagraph"/>
        <w:numPr>
          <w:ilvl w:val="0"/>
          <w:numId w:val="9"/>
        </w:numPr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a</w:t>
      </w:r>
      <w:r w:rsidR="005874CB">
        <w:rPr>
          <w:rFonts w:ascii="Arial" w:hAnsi="Arial" w:cs="Arial"/>
          <w:sz w:val="22"/>
          <w:szCs w:val="22"/>
        </w:rPr>
        <w:t xml:space="preserve">n approved grading and drainage plan </w:t>
      </w:r>
      <w:r>
        <w:rPr>
          <w:rFonts w:ascii="Arial" w:hAnsi="Arial" w:cs="Arial"/>
          <w:sz w:val="22"/>
          <w:szCs w:val="22"/>
        </w:rPr>
        <w:t>with Engineers stamp date: 10/10/18 and the approved plan needs to be in the Site Plan</w:t>
      </w:r>
    </w:p>
    <w:p w14:paraId="52A82231" w14:textId="77777777" w:rsidR="00644F9E" w:rsidRDefault="00644F9E" w:rsidP="004752C6">
      <w:pPr>
        <w:pStyle w:val="ListParagraph"/>
        <w:numPr>
          <w:ilvl w:val="0"/>
          <w:numId w:val="9"/>
        </w:numPr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plan has been modified since approval, than the revised grading and drainage plan needs to be re-submitted the Hydrology for re-approval.</w:t>
      </w:r>
    </w:p>
    <w:p w14:paraId="17348F3D" w14:textId="77777777"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14:paraId="5667DE0B" w14:textId="77777777"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14:paraId="69BE1F64" w14:textId="77777777"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14:paraId="7CEFFAE2" w14:textId="40AF5444" w:rsidR="0074510A" w:rsidRPr="00FB3BC3" w:rsidRDefault="0074510A" w:rsidP="0074510A">
      <w:pPr>
        <w:tabs>
          <w:tab w:val="left" w:pos="360"/>
          <w:tab w:val="left" w:pos="5943"/>
        </w:tabs>
        <w:rPr>
          <w:rFonts w:ascii="Arial" w:hAnsi="Arial" w:cs="Arial"/>
          <w:color w:val="FF0000"/>
          <w:sz w:val="22"/>
          <w:szCs w:val="22"/>
        </w:rPr>
      </w:pPr>
      <w:r w:rsidRPr="000A2154">
        <w:rPr>
          <w:rFonts w:ascii="Arial" w:hAnsi="Arial" w:cs="Arial"/>
          <w:i/>
          <w:iCs/>
          <w:color w:val="FF0000"/>
          <w:sz w:val="22"/>
          <w:szCs w:val="22"/>
          <w:u w:val="single"/>
        </w:rPr>
        <w:t>Response:</w:t>
      </w:r>
      <w:r>
        <w:rPr>
          <w:rFonts w:ascii="Arial" w:hAnsi="Arial" w:cs="Arial"/>
          <w:color w:val="FF0000"/>
          <w:sz w:val="22"/>
          <w:szCs w:val="22"/>
        </w:rPr>
        <w:t xml:space="preserve"> The grading and drainage plan has been </w:t>
      </w:r>
      <w:r>
        <w:rPr>
          <w:rFonts w:ascii="Arial" w:hAnsi="Arial" w:cs="Arial"/>
          <w:color w:val="FF0000"/>
          <w:sz w:val="22"/>
          <w:szCs w:val="22"/>
        </w:rPr>
        <w:t>resubmitted and approved, and is now part of the DRB plans as submitted.</w:t>
      </w:r>
      <w:bookmarkStart w:id="0" w:name="_GoBack"/>
      <w:bookmarkEnd w:id="0"/>
    </w:p>
    <w:p w14:paraId="3DC71F89" w14:textId="77777777" w:rsidR="00644F9E" w:rsidRDefault="00644F9E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14:paraId="1B11AD4E" w14:textId="77777777"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14:paraId="10323758" w14:textId="77777777" w:rsid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14:paraId="7181F2AC" w14:textId="77777777" w:rsidR="00777B41" w:rsidRPr="00777B41" w:rsidRDefault="00777B41" w:rsidP="00777B41">
      <w:p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</w:p>
    <w:p w14:paraId="2147AA2C" w14:textId="77777777"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14:paraId="55580CDC" w14:textId="77777777"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14:paraId="2DF23A93" w14:textId="77777777" w:rsidR="00654F52" w:rsidRPr="00324643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14:paraId="40BDED66" w14:textId="77777777" w:rsidR="0051470A" w:rsidRDefault="0051470A" w:rsidP="00654F52">
      <w:pPr>
        <w:rPr>
          <w:rFonts w:ascii="Arial" w:hAnsi="Arial" w:cs="Arial"/>
          <w:bCs/>
          <w:sz w:val="22"/>
          <w:szCs w:val="22"/>
        </w:rPr>
      </w:pPr>
    </w:p>
    <w:p w14:paraId="51492D48" w14:textId="77777777" w:rsidR="00777B41" w:rsidRDefault="00777B41" w:rsidP="00654F52">
      <w:pPr>
        <w:rPr>
          <w:rFonts w:ascii="Arial" w:hAnsi="Arial" w:cs="Arial"/>
          <w:bCs/>
          <w:sz w:val="22"/>
          <w:szCs w:val="22"/>
        </w:rPr>
      </w:pPr>
    </w:p>
    <w:p w14:paraId="7F5B0B14" w14:textId="77777777" w:rsidR="00777B41" w:rsidRPr="00324643" w:rsidRDefault="00777B41" w:rsidP="00654F52">
      <w:pPr>
        <w:rPr>
          <w:rFonts w:ascii="Arial" w:hAnsi="Arial" w:cs="Arial"/>
          <w:bCs/>
          <w:sz w:val="22"/>
          <w:szCs w:val="22"/>
        </w:rPr>
      </w:pPr>
    </w:p>
    <w:p w14:paraId="62C4FBFE" w14:textId="77777777"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14:paraId="3A0437AF" w14:textId="77777777"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14:paraId="4ED90A71" w14:textId="77777777"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14:paraId="77727108" w14:textId="77777777"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14:paraId="7C6733E4" w14:textId="77777777" w:rsidR="00B054AE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14:paraId="1E3EB8ED" w14:textId="77777777" w:rsidR="00B054AE" w:rsidRDefault="00B054AE" w:rsidP="00B054AE">
      <w:pPr>
        <w:rPr>
          <w:rFonts w:ascii="Arial" w:hAnsi="Arial" w:cs="Arial"/>
          <w:bCs/>
          <w:sz w:val="22"/>
          <w:szCs w:val="22"/>
        </w:rPr>
      </w:pPr>
    </w:p>
    <w:p w14:paraId="674922C1" w14:textId="77777777" w:rsidR="00777B41" w:rsidRDefault="00777B41" w:rsidP="00B054AE">
      <w:pPr>
        <w:rPr>
          <w:rFonts w:ascii="Arial" w:hAnsi="Arial" w:cs="Arial"/>
          <w:bCs/>
          <w:sz w:val="22"/>
          <w:szCs w:val="22"/>
        </w:rPr>
      </w:pPr>
    </w:p>
    <w:p w14:paraId="7BC72AF7" w14:textId="77777777" w:rsidR="00777B41" w:rsidRPr="00324643" w:rsidRDefault="00777B41" w:rsidP="00B054AE">
      <w:pPr>
        <w:rPr>
          <w:rFonts w:ascii="Arial" w:hAnsi="Arial" w:cs="Arial"/>
          <w:bCs/>
          <w:sz w:val="22"/>
          <w:szCs w:val="22"/>
        </w:rPr>
      </w:pPr>
    </w:p>
    <w:p w14:paraId="22C8324E" w14:textId="77777777" w:rsidR="00A2749A" w:rsidRPr="00324643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sectPr w:rsidR="00A2749A" w:rsidRPr="00324643" w:rsidSect="008C0414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96827" w14:textId="77777777" w:rsidR="007430F7" w:rsidRDefault="007430F7" w:rsidP="008C0414">
      <w:r>
        <w:separator/>
      </w:r>
    </w:p>
  </w:endnote>
  <w:endnote w:type="continuationSeparator" w:id="0">
    <w:p w14:paraId="32565351" w14:textId="77777777" w:rsidR="007430F7" w:rsidRDefault="007430F7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A4DD" w14:textId="77777777" w:rsidR="00A2749A" w:rsidRPr="003951A1" w:rsidRDefault="007430F7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14:paraId="2D789C03" w14:textId="77777777" w:rsidR="00A2749A" w:rsidRDefault="007430F7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14:paraId="0705DDF5" w14:textId="77777777"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14:paraId="0720C2B2" w14:textId="77777777"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0491" w14:textId="77777777" w:rsidR="007430F7" w:rsidRDefault="007430F7" w:rsidP="008C0414">
      <w:r>
        <w:separator/>
      </w:r>
    </w:p>
  </w:footnote>
  <w:footnote w:type="continuationSeparator" w:id="0">
    <w:p w14:paraId="602AFEFB" w14:textId="77777777" w:rsidR="007430F7" w:rsidRDefault="007430F7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F868" w14:textId="77777777"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14:paraId="39E95F16" w14:textId="77777777"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B3"/>
    <w:rsid w:val="00036C3D"/>
    <w:rsid w:val="00041E46"/>
    <w:rsid w:val="000428AF"/>
    <w:rsid w:val="0008793A"/>
    <w:rsid w:val="000A1F90"/>
    <w:rsid w:val="000A2753"/>
    <w:rsid w:val="000E0CAB"/>
    <w:rsid w:val="001038AA"/>
    <w:rsid w:val="00120E9D"/>
    <w:rsid w:val="001340D7"/>
    <w:rsid w:val="00136997"/>
    <w:rsid w:val="00140033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4C77"/>
    <w:rsid w:val="002F7247"/>
    <w:rsid w:val="00324643"/>
    <w:rsid w:val="00333205"/>
    <w:rsid w:val="0036460D"/>
    <w:rsid w:val="003951A1"/>
    <w:rsid w:val="003B203B"/>
    <w:rsid w:val="003B544F"/>
    <w:rsid w:val="003F3726"/>
    <w:rsid w:val="0044278B"/>
    <w:rsid w:val="00454F85"/>
    <w:rsid w:val="00465A05"/>
    <w:rsid w:val="004752C6"/>
    <w:rsid w:val="004900D1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874CB"/>
    <w:rsid w:val="005939C4"/>
    <w:rsid w:val="005A312D"/>
    <w:rsid w:val="005C033A"/>
    <w:rsid w:val="005C65D5"/>
    <w:rsid w:val="005E646E"/>
    <w:rsid w:val="006040B7"/>
    <w:rsid w:val="00644F9E"/>
    <w:rsid w:val="00654F52"/>
    <w:rsid w:val="00682A56"/>
    <w:rsid w:val="00694981"/>
    <w:rsid w:val="006A4849"/>
    <w:rsid w:val="006B658E"/>
    <w:rsid w:val="007158C5"/>
    <w:rsid w:val="007430F7"/>
    <w:rsid w:val="00743159"/>
    <w:rsid w:val="0074510A"/>
    <w:rsid w:val="007510CD"/>
    <w:rsid w:val="00753949"/>
    <w:rsid w:val="00772F49"/>
    <w:rsid w:val="0077785C"/>
    <w:rsid w:val="00777B41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A640C"/>
    <w:rsid w:val="008B519E"/>
    <w:rsid w:val="008C0414"/>
    <w:rsid w:val="008C128C"/>
    <w:rsid w:val="008C2345"/>
    <w:rsid w:val="008C458A"/>
    <w:rsid w:val="008D22FE"/>
    <w:rsid w:val="008F5491"/>
    <w:rsid w:val="008F6C75"/>
    <w:rsid w:val="008F7E53"/>
    <w:rsid w:val="009112D4"/>
    <w:rsid w:val="009249F2"/>
    <w:rsid w:val="00937A5E"/>
    <w:rsid w:val="009475F8"/>
    <w:rsid w:val="00957B05"/>
    <w:rsid w:val="009C3100"/>
    <w:rsid w:val="009D41AA"/>
    <w:rsid w:val="009E7341"/>
    <w:rsid w:val="009F58F5"/>
    <w:rsid w:val="009F600B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7168A"/>
    <w:rsid w:val="00C914C5"/>
    <w:rsid w:val="00C979C2"/>
    <w:rsid w:val="00CA2972"/>
    <w:rsid w:val="00CC1F95"/>
    <w:rsid w:val="00CC3BAA"/>
    <w:rsid w:val="00CE7FC7"/>
    <w:rsid w:val="00D000EB"/>
    <w:rsid w:val="00D059DB"/>
    <w:rsid w:val="00D343E1"/>
    <w:rsid w:val="00D72C50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171B7"/>
    <w:rsid w:val="00E32E12"/>
    <w:rsid w:val="00E40128"/>
    <w:rsid w:val="00E45C9A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42BBE"/>
    <w:rsid w:val="00F62281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81B06"/>
  <w15:docId w15:val="{6B91DE10-F041-474F-BC4B-F92CBFBB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D707-CD6E-4A61-BBBC-10A84DBA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Robert Lombardi</cp:lastModifiedBy>
  <cp:revision>26</cp:revision>
  <cp:lastPrinted>2016-10-19T14:18:00Z</cp:lastPrinted>
  <dcterms:created xsi:type="dcterms:W3CDTF">2016-10-18T18:35:00Z</dcterms:created>
  <dcterms:modified xsi:type="dcterms:W3CDTF">2019-08-07T23:36:00Z</dcterms:modified>
</cp:coreProperties>
</file>