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Payment</w:t>
      </w:r>
      <w:r w:rsidR="001E74D0">
        <w:rPr>
          <w:rFonts w:ascii="Arial" w:hAnsi="Arial" w:cs="Arial"/>
          <w:sz w:val="40"/>
          <w:szCs w:val="40"/>
        </w:rPr>
        <w:t>-i</w:t>
      </w:r>
      <w:r w:rsidRPr="00D53B8F">
        <w:rPr>
          <w:rFonts w:ascii="Arial" w:hAnsi="Arial" w:cs="Arial"/>
          <w:sz w:val="40"/>
          <w:szCs w:val="40"/>
        </w:rPr>
        <w:t xml:space="preserve">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1E74D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145F">
              <w:rPr>
                <w:rFonts w:ascii="Arial" w:hAnsi="Arial" w:cs="Arial"/>
                <w:sz w:val="20"/>
                <w:szCs w:val="20"/>
              </w:rPr>
              <w:t>224.00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1E74D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67CD9">
              <w:rPr>
                <w:rFonts w:ascii="Arial" w:hAnsi="Arial" w:cs="Arial"/>
                <w:sz w:val="20"/>
                <w:szCs w:val="20"/>
              </w:rPr>
              <w:t>224.00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1E74D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67CD9">
              <w:rPr>
                <w:rFonts w:ascii="Arial" w:hAnsi="Arial" w:cs="Arial"/>
                <w:b/>
                <w:sz w:val="24"/>
                <w:szCs w:val="24"/>
              </w:rPr>
              <w:t>224.00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47"/>
        <w:gridCol w:w="806"/>
        <w:gridCol w:w="4671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1C145F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B14D004D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F67CD9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J&amp;J New Mexico LLC.</w:t>
            </w:r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8F" w:rsidRPr="00D53B8F" w:rsidRDefault="00F67CD9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 Coors Blvd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F67CD9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D. Hughes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F67CD9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924-3986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F67CD9" w:rsidP="00BD5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8-21-2018</w:t>
            </w:r>
            <w:bookmarkStart w:id="0" w:name="_GoBack"/>
            <w:bookmarkEnd w:id="0"/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three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127F19"/>
    <w:rsid w:val="0019229D"/>
    <w:rsid w:val="001A7C80"/>
    <w:rsid w:val="001B0B0C"/>
    <w:rsid w:val="001C145F"/>
    <w:rsid w:val="001E6F24"/>
    <w:rsid w:val="001E74D0"/>
    <w:rsid w:val="00205557"/>
    <w:rsid w:val="002109BA"/>
    <w:rsid w:val="002237FC"/>
    <w:rsid w:val="00232BC1"/>
    <w:rsid w:val="002630EC"/>
    <w:rsid w:val="00371E98"/>
    <w:rsid w:val="003C27AA"/>
    <w:rsid w:val="00476328"/>
    <w:rsid w:val="00505ED8"/>
    <w:rsid w:val="00592388"/>
    <w:rsid w:val="005A33DE"/>
    <w:rsid w:val="007161F8"/>
    <w:rsid w:val="00803985"/>
    <w:rsid w:val="00807A8A"/>
    <w:rsid w:val="0083635D"/>
    <w:rsid w:val="008C2AD2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67CD9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Hughes, James D.</cp:lastModifiedBy>
  <cp:revision>3</cp:revision>
  <cp:lastPrinted>2016-03-14T19:51:00Z</cp:lastPrinted>
  <dcterms:created xsi:type="dcterms:W3CDTF">2018-08-21T18:16:00Z</dcterms:created>
  <dcterms:modified xsi:type="dcterms:W3CDTF">2018-08-21T18:41:00Z</dcterms:modified>
</cp:coreProperties>
</file>